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0F" w:rsidRPr="00C65A0F" w:rsidRDefault="00C65A0F" w:rsidP="00C65A0F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C65A0F">
        <w:rPr>
          <w:rFonts w:ascii="Arial" w:eastAsia="Times New Roman" w:hAnsi="Arial" w:cs="Arial"/>
          <w:b/>
          <w:bCs/>
          <w:color w:val="B8451D"/>
          <w:sz w:val="31"/>
          <w:szCs w:val="31"/>
        </w:rPr>
        <w:t> Uyuyan Aslanla Kabadayı Sıçan Masalı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Aslan yan gelmiş yatmış, hor </w:t>
      </w:r>
      <w:proofErr w:type="spell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hor</w:t>
      </w:r>
      <w:proofErr w:type="spellEnd"/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 uykuya dalmış. Sıçanın biri deliğinden çıkmış. Başlamış aslanın üzerinde oynayıp cirit atmaya. Aslan uyanmış, tedirgin </w:t>
      </w:r>
      <w:proofErr w:type="spell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tedirgin</w:t>
      </w:r>
      <w:proofErr w:type="spellEnd"/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 bakınmış;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-Ne oluyor üstümde diye aranıyorken kapı önünden geçen bir tilki aslanın bu durumunu görünce, hemen taşı deliğine koymuş, aslanı alaya almış: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"Ne o aslan kardeş, sen de minicik bir sıçandan mı korktun? Ne ayıp ne ayıp? Aslanlığa bu yaraşır mı hiç? " demiş.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Aslan burnundan solumuş: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-Sıçandan </w:t>
      </w:r>
      <w:proofErr w:type="spell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mıçandan</w:t>
      </w:r>
      <w:proofErr w:type="spellEnd"/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 korktuğum yok... Benimkisi sadece merak! Uyuyan koca aslanın üstünde kim, hangi kabadayı dolaşmayı göze almış? Ben asıl onu merak ettim, demiş.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Hayatta güvenli olun, küçük, dış görünüşte önemsiz gibi gelen şeylere aldırmazlık etmeyin. Kişinin gerçek güçlülüğü çokluk bu çeşit davranışlardan doğar </w:t>
      </w:r>
      <w:proofErr w:type="gram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A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5A0F" w:rsidRPr="00C65A0F" w:rsidRDefault="00C65A0F" w:rsidP="00C65A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Aisopos</w:t>
      </w:r>
      <w:proofErr w:type="spellEnd"/>
      <w:r w:rsidRPr="00C65A0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65A0F">
        <w:rPr>
          <w:rFonts w:ascii="Arial" w:eastAsia="Times New Roman" w:hAnsi="Arial" w:cs="Arial"/>
          <w:color w:val="000000"/>
          <w:sz w:val="20"/>
          <w:szCs w:val="20"/>
        </w:rPr>
        <w:t>Ezop</w:t>
      </w:r>
      <w:proofErr w:type="spellEnd"/>
      <w:r w:rsidRPr="00C65A0F">
        <w:rPr>
          <w:rFonts w:ascii="Arial" w:eastAsia="Times New Roman" w:hAnsi="Arial" w:cs="Arial"/>
          <w:color w:val="000000"/>
          <w:sz w:val="20"/>
          <w:szCs w:val="20"/>
        </w:rPr>
        <w:t>) Masalları</w:t>
      </w:r>
    </w:p>
    <w:p w:rsidR="00C06851" w:rsidRDefault="00C06851"/>
    <w:sectPr w:rsidR="00C0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65A0F"/>
    <w:rsid w:val="00C06851"/>
    <w:rsid w:val="00C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6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65A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2023-05-02T04:19:00Z</dcterms:created>
  <dcterms:modified xsi:type="dcterms:W3CDTF">2023-05-02T04:19:00Z</dcterms:modified>
</cp:coreProperties>
</file>